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4BF46D2A" w14:textId="77777777" w:rsidR="002759FC" w:rsidRPr="00671E54" w:rsidRDefault="002759FC" w:rsidP="002759FC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Psychology and Society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Course No. 01101171   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7B0CB3D4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Basic Terms: definition of psychology, branches of psychology, and schools of psychology.</w:t>
      </w:r>
    </w:p>
    <w:p w14:paraId="315BC879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Research methods in psychology: noticing, associative method, case study, empirical method.</w:t>
      </w:r>
    </w:p>
    <w:p w14:paraId="2926988F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Human development: development and progress, definition of development, principles of development, sides of development (social, moral).</w:t>
      </w:r>
    </w:p>
    <w:p w14:paraId="48B76E2E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Human Learning: definition of learning, theories of learning (behavioral, cognitive, social, and human learning).</w:t>
      </w:r>
    </w:p>
    <w:p w14:paraId="400AB872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Remembrance and forgetfulness: definition of memory, types of memory, supportive of memory, definition of forgetfulness, theories of forgetfulness.</w:t>
      </w:r>
    </w:p>
    <w:p w14:paraId="7652D02B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Motivation: definition of motivation, types of motivation, theories of motivation, learning motivational methods.</w:t>
      </w:r>
    </w:p>
    <w:p w14:paraId="6208EAE5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Human intelligence: definition of intelligence, intelligence tests, theories of intelligence.</w:t>
      </w:r>
    </w:p>
    <w:p w14:paraId="0B2834FA" w14:textId="77777777" w:rsidR="002759FC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 xml:space="preserve"> Psycho sociology: social relations, obedience, submissiveness, compliance.</w:t>
      </w:r>
    </w:p>
    <w:p w14:paraId="20850FDF" w14:textId="77777777" w:rsidR="002759FC" w:rsidRPr="00ED69BA" w:rsidRDefault="002759FC" w:rsidP="002759F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69BA">
        <w:rPr>
          <w:rFonts w:asciiTheme="majorBidi" w:hAnsiTheme="majorBidi" w:cstheme="majorBidi"/>
          <w:sz w:val="24"/>
          <w:szCs w:val="24"/>
        </w:rPr>
        <w:t>Media: concept of media, rumors (features- motivations- combating methods)</w:t>
      </w:r>
    </w:p>
    <w:p w14:paraId="2BBEA891" w14:textId="77777777" w:rsidR="002759FC" w:rsidRPr="00671E54" w:rsidRDefault="002759FC" w:rsidP="002759F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4C559240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Knowledge of basic terminology in psychology.</w:t>
      </w:r>
    </w:p>
    <w:p w14:paraId="09D87759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Awareness of psychology, schools, and practical and theoretical fields.</w:t>
      </w:r>
    </w:p>
    <w:p w14:paraId="5067397E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Comparison of methods of research in psychology.</w:t>
      </w:r>
    </w:p>
    <w:p w14:paraId="23157E67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Features of each stage of development and concomitant changes.</w:t>
      </w:r>
    </w:p>
    <w:p w14:paraId="0A9EF0EA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Multiple type of learning interpretation.</w:t>
      </w:r>
    </w:p>
    <w:p w14:paraId="0E8CFD07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Types of memory and theories of forgetfulness.</w:t>
      </w:r>
    </w:p>
    <w:p w14:paraId="51D3BBFA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Human intelligence and its theories.</w:t>
      </w:r>
    </w:p>
    <w:p w14:paraId="42DF35C5" w14:textId="77777777" w:rsidR="002759FC" w:rsidRPr="00267FD7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Motivation and its interpretive theories.</w:t>
      </w:r>
    </w:p>
    <w:p w14:paraId="081E9924" w14:textId="77777777" w:rsidR="002759FC" w:rsidRDefault="002759FC" w:rsidP="002759FC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Media terminology.</w:t>
      </w:r>
    </w:p>
    <w:p w14:paraId="0443226E" w14:textId="1E799B97" w:rsidR="00E0480F" w:rsidRPr="00267FD7" w:rsidRDefault="00E0480F" w:rsidP="002759FC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891E9" w14:textId="77777777" w:rsidR="009D7A57" w:rsidRDefault="009D7A57">
      <w:pPr>
        <w:spacing w:after="0" w:line="240" w:lineRule="auto"/>
      </w:pPr>
      <w:r>
        <w:separator/>
      </w:r>
    </w:p>
  </w:endnote>
  <w:endnote w:type="continuationSeparator" w:id="0">
    <w:p w14:paraId="525B08DF" w14:textId="77777777" w:rsidR="009D7A57" w:rsidRDefault="009D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9D7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5B9D" w14:textId="77777777" w:rsidR="009D7A57" w:rsidRDefault="009D7A57">
      <w:pPr>
        <w:spacing w:after="0" w:line="240" w:lineRule="auto"/>
      </w:pPr>
      <w:r>
        <w:separator/>
      </w:r>
    </w:p>
  </w:footnote>
  <w:footnote w:type="continuationSeparator" w:id="0">
    <w:p w14:paraId="6C0D4615" w14:textId="77777777" w:rsidR="009D7A57" w:rsidRDefault="009D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9D7A57">
    <w:pPr>
      <w:pStyle w:val="Header"/>
    </w:pPr>
  </w:p>
  <w:p w14:paraId="3796E635" w14:textId="77777777" w:rsidR="00522ED4" w:rsidRDefault="009D7A57">
    <w:pPr>
      <w:pStyle w:val="Header"/>
    </w:pPr>
  </w:p>
  <w:p w14:paraId="330A3F2B" w14:textId="77777777" w:rsidR="00522ED4" w:rsidRDefault="009D7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2759FC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9D7A57"/>
    <w:rsid w:val="00A702EB"/>
    <w:rsid w:val="00A75F5B"/>
    <w:rsid w:val="00A764CA"/>
    <w:rsid w:val="00AC0FA4"/>
    <w:rsid w:val="00B03CE4"/>
    <w:rsid w:val="00BB2DEB"/>
    <w:rsid w:val="00BE190C"/>
    <w:rsid w:val="00CB1DDF"/>
    <w:rsid w:val="00DB2730"/>
    <w:rsid w:val="00DD5F3B"/>
    <w:rsid w:val="00E0480F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2020-10-15T11:41:00Z</dcterms:created>
  <dcterms:modified xsi:type="dcterms:W3CDTF">2020-10-15T11:41:00Z</dcterms:modified>
</cp:coreProperties>
</file>